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3A" w:rsidRPr="00603364" w:rsidRDefault="00A03F20" w:rsidP="00AF7C3A">
      <w:pPr>
        <w:ind w:left="-709" w:right="-284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94.3pt;margin-top:-8.4pt;width:43.1pt;height:51pt;z-index:251657728;visibility:visible">
            <v:imagedata r:id="rId9" o:title="" gain="60293f"/>
          </v:shape>
        </w:pict>
      </w:r>
    </w:p>
    <w:p w:rsidR="00AF7C3A" w:rsidRPr="00D43590" w:rsidRDefault="00AF7C3A" w:rsidP="00AF7C3A">
      <w:pPr>
        <w:spacing w:after="0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03F20" w:rsidRPr="00A03F20" w:rsidRDefault="00A03F20" w:rsidP="00A03F20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A03F2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A03F20" w:rsidRPr="00A03F20" w:rsidRDefault="00A03F20" w:rsidP="00A03F20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A03F20">
        <w:rPr>
          <w:rFonts w:ascii="Times New Roman" w:hAnsi="Times New Roman"/>
          <w:b/>
          <w:sz w:val="28"/>
          <w:szCs w:val="28"/>
        </w:rPr>
        <w:t>РОЩИНСКОГО ГОРОДСКОГО ПОСЕЛЕНИЯ</w:t>
      </w:r>
    </w:p>
    <w:p w:rsidR="00A03F20" w:rsidRPr="00A03F20" w:rsidRDefault="00A03F20" w:rsidP="00A03F20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A03F20">
        <w:rPr>
          <w:rFonts w:ascii="Times New Roman" w:hAnsi="Times New Roman"/>
          <w:b/>
          <w:sz w:val="28"/>
          <w:szCs w:val="28"/>
        </w:rPr>
        <w:t xml:space="preserve">ВЫБОРГСКОГО МУНИЦИПАЛЬНОГО РАЙОНА </w:t>
      </w:r>
    </w:p>
    <w:p w:rsidR="00AF7C3A" w:rsidRPr="00D43590" w:rsidRDefault="00A03F20" w:rsidP="00A03F20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A03F20">
        <w:rPr>
          <w:rFonts w:ascii="Times New Roman" w:hAnsi="Times New Roman"/>
          <w:b/>
          <w:sz w:val="28"/>
          <w:szCs w:val="28"/>
        </w:rPr>
        <w:t>ЛЕНИНГРАДСКОЙ ОБЛАСТИ</w:t>
      </w:r>
      <w:bookmarkStart w:id="0" w:name="_GoBack"/>
      <w:bookmarkEnd w:id="0"/>
    </w:p>
    <w:p w:rsidR="00AF7C3A" w:rsidRPr="00F137A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14"/>
          <w:szCs w:val="14"/>
        </w:rPr>
      </w:pPr>
    </w:p>
    <w:p w:rsidR="00AF7C3A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4359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4359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F7C3A" w:rsidRDefault="00AF7C3A" w:rsidP="00AF7C3A">
      <w:pPr>
        <w:ind w:left="-709" w:right="-284"/>
        <w:rPr>
          <w:rFonts w:ascii="Times New Roman" w:eastAsia="Times New Roman" w:hAnsi="Times New Roman"/>
          <w:sz w:val="26"/>
          <w:szCs w:val="26"/>
        </w:rPr>
      </w:pPr>
      <w:bookmarkStart w:id="1" w:name="Par1"/>
      <w:bookmarkEnd w:id="1"/>
      <w:r w:rsidRPr="00183076">
        <w:rPr>
          <w:rFonts w:ascii="Times New Roman" w:eastAsia="Times New Roman" w:hAnsi="Times New Roman"/>
          <w:bCs/>
          <w:sz w:val="26"/>
          <w:szCs w:val="26"/>
        </w:rPr>
        <w:t>от «</w:t>
      </w:r>
      <w:r w:rsidR="00827616">
        <w:rPr>
          <w:rFonts w:ascii="Times New Roman" w:eastAsia="Times New Roman" w:hAnsi="Times New Roman"/>
          <w:bCs/>
          <w:sz w:val="26"/>
          <w:szCs w:val="26"/>
        </w:rPr>
        <w:t>22</w:t>
      </w:r>
      <w:r w:rsidRPr="00183076">
        <w:rPr>
          <w:rFonts w:ascii="Times New Roman" w:eastAsia="Times New Roman" w:hAnsi="Times New Roman"/>
          <w:bCs/>
          <w:sz w:val="26"/>
          <w:szCs w:val="26"/>
        </w:rPr>
        <w:t xml:space="preserve">» </w:t>
      </w:r>
      <w:r w:rsidR="00827616">
        <w:rPr>
          <w:rFonts w:ascii="Times New Roman" w:eastAsia="Times New Roman" w:hAnsi="Times New Roman"/>
          <w:bCs/>
          <w:sz w:val="26"/>
          <w:szCs w:val="26"/>
        </w:rPr>
        <w:t>декабря</w:t>
      </w:r>
      <w:r w:rsidRPr="0018307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183076">
        <w:rPr>
          <w:rFonts w:ascii="Times New Roman" w:eastAsia="Times New Roman" w:hAnsi="Times New Roman"/>
          <w:sz w:val="26"/>
          <w:szCs w:val="26"/>
        </w:rPr>
        <w:t>20</w:t>
      </w:r>
      <w:r w:rsidR="005749AE" w:rsidRPr="00183076">
        <w:rPr>
          <w:rFonts w:ascii="Times New Roman" w:eastAsia="Times New Roman" w:hAnsi="Times New Roman"/>
          <w:sz w:val="26"/>
          <w:szCs w:val="26"/>
        </w:rPr>
        <w:t>2</w:t>
      </w:r>
      <w:r w:rsidR="00B6004F">
        <w:rPr>
          <w:rFonts w:ascii="Times New Roman" w:eastAsia="Times New Roman" w:hAnsi="Times New Roman"/>
          <w:sz w:val="26"/>
          <w:szCs w:val="26"/>
        </w:rPr>
        <w:t>5</w:t>
      </w:r>
      <w:r w:rsidRPr="00183076">
        <w:rPr>
          <w:rFonts w:ascii="Times New Roman" w:eastAsia="Times New Roman" w:hAnsi="Times New Roman"/>
          <w:sz w:val="26"/>
          <w:szCs w:val="26"/>
        </w:rPr>
        <w:t xml:space="preserve">г.                                                                                     </w:t>
      </w:r>
      <w:r w:rsidR="005749AE" w:rsidRPr="00183076">
        <w:rPr>
          <w:rFonts w:ascii="Times New Roman" w:eastAsia="Times New Roman" w:hAnsi="Times New Roman"/>
          <w:sz w:val="26"/>
          <w:szCs w:val="26"/>
        </w:rPr>
        <w:t xml:space="preserve">         № </w:t>
      </w:r>
      <w:r w:rsidR="00827616">
        <w:rPr>
          <w:rFonts w:ascii="Times New Roman" w:eastAsia="Times New Roman" w:hAnsi="Times New Roman"/>
          <w:sz w:val="26"/>
          <w:szCs w:val="26"/>
        </w:rPr>
        <w:t>1433</w:t>
      </w:r>
    </w:p>
    <w:p w:rsidR="00B036B3" w:rsidRPr="00B036B3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О </w:t>
      </w:r>
      <w:proofErr w:type="gramStart"/>
      <w:r w:rsidRPr="00B036B3">
        <w:rPr>
          <w:rFonts w:ascii="Times New Roman" w:hAnsi="Times New Roman"/>
          <w:sz w:val="26"/>
          <w:szCs w:val="26"/>
        </w:rPr>
        <w:t>внесении</w:t>
      </w:r>
      <w:proofErr w:type="gramEnd"/>
      <w:r w:rsidRPr="00B036B3">
        <w:rPr>
          <w:rFonts w:ascii="Times New Roman" w:hAnsi="Times New Roman"/>
          <w:sz w:val="26"/>
          <w:szCs w:val="26"/>
        </w:rPr>
        <w:t xml:space="preserve"> изменений в постановление</w:t>
      </w:r>
    </w:p>
    <w:p w:rsidR="00B036B3" w:rsidRPr="00B036B3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администрации Рощинского городского </w:t>
      </w:r>
    </w:p>
    <w:p w:rsidR="00B036B3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поселения от 31.03.2025г.  № 3</w:t>
      </w:r>
      <w:r>
        <w:rPr>
          <w:rFonts w:ascii="Times New Roman" w:hAnsi="Times New Roman"/>
          <w:sz w:val="26"/>
          <w:szCs w:val="26"/>
        </w:rPr>
        <w:t>19</w:t>
      </w:r>
      <w:r w:rsidRPr="00B036B3">
        <w:rPr>
          <w:rFonts w:ascii="Times New Roman" w:hAnsi="Times New Roman"/>
          <w:sz w:val="26"/>
          <w:szCs w:val="26"/>
        </w:rPr>
        <w:t xml:space="preserve"> «Общество  </w:t>
      </w:r>
    </w:p>
    <w:p w:rsidR="00B036B3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и власть  в Рощинском городском поселении</w:t>
      </w:r>
      <w:r>
        <w:rPr>
          <w:rFonts w:ascii="Times New Roman" w:hAnsi="Times New Roman"/>
          <w:sz w:val="26"/>
          <w:szCs w:val="26"/>
        </w:rPr>
        <w:t>»</w:t>
      </w:r>
      <w:r w:rsidR="000F3089">
        <w:rPr>
          <w:rFonts w:ascii="Times New Roman" w:hAnsi="Times New Roman"/>
          <w:sz w:val="26"/>
          <w:szCs w:val="26"/>
        </w:rPr>
        <w:t>,</w:t>
      </w:r>
    </w:p>
    <w:p w:rsidR="000F3089" w:rsidRPr="00B036B3" w:rsidRDefault="000F3089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изменениями от 11.06.2025г. №629</w:t>
      </w:r>
    </w:p>
    <w:p w:rsidR="00B036B3" w:rsidRPr="001615EE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</w:p>
    <w:p w:rsidR="00B036B3" w:rsidRPr="00B036B3" w:rsidRDefault="00B036B3" w:rsidP="00AF7C3A">
      <w:pPr>
        <w:widowControl w:val="0"/>
        <w:autoSpaceDE w:val="0"/>
        <w:autoSpaceDN w:val="0"/>
        <w:adjustRightInd w:val="0"/>
        <w:spacing w:after="0"/>
        <w:ind w:left="-709" w:right="-284" w:firstLine="567"/>
        <w:jc w:val="both"/>
        <w:rPr>
          <w:rFonts w:ascii="Times New Roman" w:hAnsi="Times New Roman"/>
          <w:b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 статьей 179 Бюджетного кодекса Российской Федерации, администрация  Рощинского городского поселения Выборгского муниципального района Ленинградской области  </w:t>
      </w:r>
      <w:proofErr w:type="gramStart"/>
      <w:r w:rsidRPr="00B036B3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B036B3">
        <w:rPr>
          <w:rFonts w:ascii="Times New Roman" w:hAnsi="Times New Roman"/>
          <w:b/>
          <w:sz w:val="26"/>
          <w:szCs w:val="26"/>
        </w:rPr>
        <w:t xml:space="preserve"> о с т а н о в л я е т, </w:t>
      </w:r>
    </w:p>
    <w:p w:rsidR="00B036B3" w:rsidRPr="00B036B3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1. Внести изменения в постановление администрации Рощинского городского поселения от 31.03.2025г. № 3</w:t>
      </w:r>
      <w:r>
        <w:rPr>
          <w:rFonts w:ascii="Times New Roman" w:hAnsi="Times New Roman"/>
          <w:sz w:val="26"/>
          <w:szCs w:val="26"/>
        </w:rPr>
        <w:t>19</w:t>
      </w:r>
      <w:r w:rsidRPr="00B036B3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>
        <w:rPr>
          <w:rFonts w:ascii="Times New Roman" w:hAnsi="Times New Roman"/>
          <w:sz w:val="26"/>
          <w:szCs w:val="26"/>
        </w:rPr>
        <w:t xml:space="preserve">Общество  </w:t>
      </w:r>
      <w:r w:rsidRPr="00B036B3">
        <w:rPr>
          <w:rFonts w:ascii="Times New Roman" w:hAnsi="Times New Roman"/>
          <w:sz w:val="26"/>
          <w:szCs w:val="26"/>
        </w:rPr>
        <w:t>и власть  в Рощинском городском поселении»,</w:t>
      </w:r>
      <w:r w:rsidR="000F3089">
        <w:rPr>
          <w:rFonts w:ascii="Times New Roman" w:hAnsi="Times New Roman"/>
          <w:sz w:val="26"/>
          <w:szCs w:val="26"/>
        </w:rPr>
        <w:t xml:space="preserve"> с изменениями </w:t>
      </w:r>
      <w:r w:rsidR="000F3089" w:rsidRPr="000F3089">
        <w:rPr>
          <w:rFonts w:ascii="Times New Roman" w:hAnsi="Times New Roman"/>
          <w:sz w:val="26"/>
          <w:szCs w:val="26"/>
        </w:rPr>
        <w:t>с изменениями от 11.06.2025г. №629</w:t>
      </w:r>
      <w:r w:rsidRPr="00B036B3">
        <w:rPr>
          <w:rFonts w:ascii="Times New Roman" w:hAnsi="Times New Roman"/>
          <w:sz w:val="26"/>
          <w:szCs w:val="26"/>
        </w:rPr>
        <w:t xml:space="preserve">  изложив:</w:t>
      </w:r>
    </w:p>
    <w:p w:rsidR="00B036B3" w:rsidRPr="00B036B3" w:rsidRDefault="00B036B3" w:rsidP="00B036B3">
      <w:pPr>
        <w:spacing w:after="0" w:line="240" w:lineRule="auto"/>
        <w:ind w:left="-709" w:right="-284" w:firstLine="70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1.1. В </w:t>
      </w:r>
      <w:proofErr w:type="gramStart"/>
      <w:r w:rsidRPr="00B036B3">
        <w:rPr>
          <w:rFonts w:ascii="Times New Roman" w:hAnsi="Times New Roman"/>
          <w:sz w:val="26"/>
          <w:szCs w:val="26"/>
        </w:rPr>
        <w:t>приложении</w:t>
      </w:r>
      <w:proofErr w:type="gramEnd"/>
      <w:r w:rsidRPr="00B036B3">
        <w:rPr>
          <w:rFonts w:ascii="Times New Roman" w:hAnsi="Times New Roman"/>
          <w:sz w:val="26"/>
          <w:szCs w:val="26"/>
        </w:rPr>
        <w:t xml:space="preserve"> 1 Паспорт муниципальной    программы «Общество  и власть  в Рощинском городском поселении»  в редакции согласно приложению 1 к настоящему Постановлению;</w:t>
      </w:r>
    </w:p>
    <w:p w:rsidR="00B036B3" w:rsidRPr="00B036B3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1.2. Приложение 2 «План мероприятий (объектов) и их реализации муниципальной программы «Общество  и власть  в Рощинском городском поселении», в редакции согласно приложению 2 к настоящему Постановлению.</w:t>
      </w:r>
    </w:p>
    <w:p w:rsidR="00B036B3" w:rsidRPr="00B036B3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2. 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B036B3" w:rsidRPr="00B036B3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AF7C3A" w:rsidRPr="001615EE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B036B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036B3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F7C3A" w:rsidRPr="001615EE" w:rsidRDefault="00AF7C3A" w:rsidP="00AF7C3A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</w:p>
    <w:p w:rsidR="00AF7C3A" w:rsidRDefault="00D96DAD" w:rsidP="00AF7C3A">
      <w:pPr>
        <w:ind w:left="-709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Г</w:t>
      </w:r>
      <w:r w:rsidR="0089236A" w:rsidRPr="0089236A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89236A" w:rsidRPr="0089236A">
        <w:rPr>
          <w:rFonts w:ascii="Times New Roman" w:hAnsi="Times New Roman"/>
          <w:sz w:val="26"/>
          <w:szCs w:val="26"/>
        </w:rPr>
        <w:t xml:space="preserve"> администрации </w:t>
      </w:r>
      <w:r w:rsidR="0089236A" w:rsidRPr="0089236A">
        <w:rPr>
          <w:rFonts w:ascii="Times New Roman" w:hAnsi="Times New Roman"/>
          <w:sz w:val="26"/>
          <w:szCs w:val="26"/>
        </w:rPr>
        <w:tab/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89236A" w:rsidRPr="0089236A">
        <w:rPr>
          <w:rFonts w:ascii="Times New Roman" w:hAnsi="Times New Roman"/>
          <w:sz w:val="26"/>
          <w:szCs w:val="26"/>
        </w:rPr>
        <w:t xml:space="preserve">                                             </w:t>
      </w:r>
      <w:r w:rsidR="00B036B3" w:rsidRPr="00B036B3">
        <w:rPr>
          <w:rFonts w:ascii="Times New Roman" w:hAnsi="Times New Roman"/>
          <w:sz w:val="26"/>
          <w:szCs w:val="26"/>
        </w:rPr>
        <w:t xml:space="preserve">Х.С. </w:t>
      </w:r>
      <w:proofErr w:type="spellStart"/>
      <w:r w:rsidR="00B036B3" w:rsidRPr="00B036B3">
        <w:rPr>
          <w:rFonts w:ascii="Times New Roman" w:hAnsi="Times New Roman"/>
          <w:sz w:val="26"/>
          <w:szCs w:val="26"/>
        </w:rPr>
        <w:t>Чахкиев</w:t>
      </w:r>
      <w:proofErr w:type="spellEnd"/>
    </w:p>
    <w:p w:rsidR="00B036B3" w:rsidRPr="00B036B3" w:rsidRDefault="00AF7C3A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B036B3" w:rsidRPr="00B036B3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B036B3" w:rsidRPr="00B036B3" w:rsidRDefault="00B036B3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36B3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B036B3" w:rsidRPr="00B036B3" w:rsidRDefault="00B036B3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36B3">
        <w:rPr>
          <w:rFonts w:ascii="Times New Roman" w:hAnsi="Times New Roman"/>
          <w:sz w:val="24"/>
          <w:szCs w:val="24"/>
        </w:rPr>
        <w:t xml:space="preserve"> Рощинского городского поселения</w:t>
      </w:r>
    </w:p>
    <w:p w:rsidR="00B036B3" w:rsidRPr="00B036B3" w:rsidRDefault="00B036B3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36B3">
        <w:rPr>
          <w:rFonts w:ascii="Times New Roman" w:hAnsi="Times New Roman"/>
          <w:sz w:val="24"/>
          <w:szCs w:val="24"/>
        </w:rPr>
        <w:t>Выборгского муниципального района</w:t>
      </w:r>
    </w:p>
    <w:p w:rsidR="00B036B3" w:rsidRDefault="00B036B3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36B3">
        <w:rPr>
          <w:rFonts w:ascii="Times New Roman" w:hAnsi="Times New Roman"/>
          <w:sz w:val="24"/>
          <w:szCs w:val="24"/>
        </w:rPr>
        <w:t>Ленинградской области</w:t>
      </w:r>
    </w:p>
    <w:p w:rsidR="00D73AA1" w:rsidRPr="00C81D62" w:rsidRDefault="00D73AA1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83076">
        <w:rPr>
          <w:rFonts w:ascii="Times New Roman" w:hAnsi="Times New Roman"/>
          <w:sz w:val="24"/>
          <w:szCs w:val="24"/>
        </w:rPr>
        <w:t>от «</w:t>
      </w:r>
      <w:r w:rsidR="00827616">
        <w:rPr>
          <w:rFonts w:ascii="Times New Roman" w:hAnsi="Times New Roman"/>
          <w:sz w:val="24"/>
          <w:szCs w:val="24"/>
        </w:rPr>
        <w:t>22</w:t>
      </w:r>
      <w:r w:rsidRPr="00183076">
        <w:rPr>
          <w:rFonts w:ascii="Times New Roman" w:hAnsi="Times New Roman"/>
          <w:sz w:val="24"/>
          <w:szCs w:val="24"/>
        </w:rPr>
        <w:t xml:space="preserve">» </w:t>
      </w:r>
      <w:r w:rsidR="00827616">
        <w:rPr>
          <w:rFonts w:ascii="Times New Roman" w:hAnsi="Times New Roman"/>
          <w:sz w:val="24"/>
          <w:szCs w:val="24"/>
        </w:rPr>
        <w:t>декабря</w:t>
      </w:r>
      <w:r w:rsidRPr="00183076">
        <w:rPr>
          <w:rFonts w:ascii="Times New Roman" w:hAnsi="Times New Roman"/>
          <w:sz w:val="24"/>
          <w:szCs w:val="24"/>
        </w:rPr>
        <w:t xml:space="preserve"> 20</w:t>
      </w:r>
      <w:r w:rsidR="00603364" w:rsidRPr="00183076">
        <w:rPr>
          <w:rFonts w:ascii="Times New Roman" w:hAnsi="Times New Roman"/>
          <w:sz w:val="24"/>
          <w:szCs w:val="24"/>
        </w:rPr>
        <w:t>2</w:t>
      </w:r>
      <w:r w:rsidR="00B036B3">
        <w:rPr>
          <w:rFonts w:ascii="Times New Roman" w:hAnsi="Times New Roman"/>
          <w:sz w:val="24"/>
          <w:szCs w:val="24"/>
        </w:rPr>
        <w:t>5</w:t>
      </w:r>
      <w:r w:rsidRPr="00183076">
        <w:rPr>
          <w:rFonts w:ascii="Times New Roman" w:hAnsi="Times New Roman"/>
          <w:sz w:val="24"/>
          <w:szCs w:val="24"/>
        </w:rPr>
        <w:t xml:space="preserve">г. № </w:t>
      </w:r>
      <w:r w:rsidR="00827616">
        <w:rPr>
          <w:rFonts w:ascii="Times New Roman" w:hAnsi="Times New Roman"/>
          <w:sz w:val="24"/>
          <w:szCs w:val="24"/>
        </w:rPr>
        <w:t>1433</w:t>
      </w:r>
    </w:p>
    <w:p w:rsidR="00D73AA1" w:rsidRDefault="00D73AA1" w:rsidP="00D73AA1">
      <w:pPr>
        <w:pStyle w:val="a5"/>
        <w:jc w:val="center"/>
        <w:rPr>
          <w:rFonts w:ascii="Times New Roman" w:hAnsi="Times New Roman"/>
        </w:rPr>
      </w:pPr>
    </w:p>
    <w:p w:rsidR="00B036B3" w:rsidRPr="00EA09C4" w:rsidRDefault="00B036B3" w:rsidP="00B036B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>МУНИЦИПАЛЬНАЯ  ПРОГРАММА</w:t>
      </w:r>
    </w:p>
    <w:p w:rsidR="00B036B3" w:rsidRPr="00EA09C4" w:rsidRDefault="00B036B3" w:rsidP="00B036B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«ОБЩЕСТВО И ВЛАСТЬ В </w:t>
      </w:r>
    </w:p>
    <w:p w:rsidR="00B036B3" w:rsidRPr="00EA09C4" w:rsidRDefault="00B036B3" w:rsidP="00B036B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EA09C4">
        <w:rPr>
          <w:rFonts w:ascii="Times New Roman" w:hAnsi="Times New Roman"/>
          <w:b/>
          <w:bCs/>
          <w:sz w:val="24"/>
          <w:szCs w:val="24"/>
        </w:rPr>
        <w:t>РОЩИНСКО</w:t>
      </w:r>
      <w:r>
        <w:rPr>
          <w:rFonts w:ascii="Times New Roman" w:hAnsi="Times New Roman"/>
          <w:b/>
          <w:bCs/>
          <w:sz w:val="24"/>
          <w:szCs w:val="24"/>
        </w:rPr>
        <w:t>М</w:t>
      </w:r>
      <w:proofErr w:type="gramEnd"/>
      <w:r w:rsidRPr="00EA09C4">
        <w:rPr>
          <w:rFonts w:ascii="Times New Roman" w:hAnsi="Times New Roman"/>
          <w:b/>
          <w:bCs/>
          <w:sz w:val="24"/>
          <w:szCs w:val="24"/>
        </w:rPr>
        <w:t xml:space="preserve"> ГОРОДСКО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 w:rsidRPr="00EA09C4">
        <w:rPr>
          <w:rFonts w:ascii="Times New Roman" w:hAnsi="Times New Roman"/>
          <w:b/>
          <w:bCs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EA09C4">
        <w:rPr>
          <w:rFonts w:ascii="Times New Roman" w:hAnsi="Times New Roman"/>
          <w:b/>
          <w:bCs/>
          <w:sz w:val="24"/>
          <w:szCs w:val="24"/>
        </w:rPr>
        <w:t>»</w:t>
      </w:r>
    </w:p>
    <w:p w:rsidR="00B036B3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B036B3" w:rsidRPr="001305B6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>Паспорт</w:t>
      </w:r>
    </w:p>
    <w:p w:rsidR="00B036B3" w:rsidRPr="001305B6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 xml:space="preserve">муниципальной  программы </w:t>
      </w:r>
    </w:p>
    <w:p w:rsidR="00B036B3" w:rsidRPr="00E3330B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3330B">
        <w:rPr>
          <w:rFonts w:ascii="Times New Roman" w:hAnsi="Times New Roman"/>
          <w:b/>
          <w:color w:val="000000"/>
          <w:sz w:val="24"/>
          <w:szCs w:val="24"/>
        </w:rPr>
        <w:t>«Общество и власть в Рощинско</w:t>
      </w:r>
      <w:r>
        <w:rPr>
          <w:rFonts w:ascii="Times New Roman" w:hAnsi="Times New Roman"/>
          <w:b/>
          <w:color w:val="000000"/>
          <w:sz w:val="24"/>
          <w:szCs w:val="24"/>
        </w:rPr>
        <w:t>м городском</w:t>
      </w:r>
      <w:r w:rsidRPr="00E3330B">
        <w:rPr>
          <w:rFonts w:ascii="Times New Roman" w:hAnsi="Times New Roman"/>
          <w:b/>
          <w:color w:val="000000"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3330B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B036B3" w:rsidRPr="00D349B6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"/>
          <w:szCs w:val="24"/>
        </w:rPr>
      </w:pPr>
    </w:p>
    <w:tbl>
      <w:tblPr>
        <w:tblW w:w="9513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1"/>
        <w:gridCol w:w="6632"/>
      </w:tblGrid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925CB1" w:rsidRDefault="00B036B3" w:rsidP="00166E79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925CB1">
              <w:rPr>
                <w:rFonts w:ascii="Times New Roman" w:hAnsi="Times New Roman"/>
              </w:rPr>
              <w:t>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925CB1" w:rsidRDefault="00B036B3" w:rsidP="00166E79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925CB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25 – 2027</w:t>
            </w:r>
            <w:r w:rsidRPr="00925CB1">
              <w:rPr>
                <w:rFonts w:ascii="Times New Roman" w:hAnsi="Times New Roman"/>
              </w:rPr>
              <w:t xml:space="preserve"> годы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Выборгского муниципального района Ленинградской области;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учреждение культуры «Рощинский центр культурного досуга»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Формирование открытого информационного пространств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обеспечение гласности и открытости деятельности органов местного самоуправления,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совершенствование системы муниципального управления на основе использования  информационных и телекоммуникационных технологий</w:t>
            </w:r>
          </w:p>
        </w:tc>
      </w:tr>
      <w:tr w:rsidR="00B036B3" w:rsidRPr="000971E8" w:rsidTr="00166E79">
        <w:trPr>
          <w:trHeight w:val="59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Обеспечение своевременного и достоверного информирования жителей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о деятельности органов местного самоуправления;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содействие развитию средств массовой информации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привлечение общественного интереса к деятельности органов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и укрепление доверия к ним граждан;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создание условий для взаимодействия органов местного самоуправления с институтом гражданского общества;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формирование положительного имиджа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B3" w:rsidRPr="0002302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5CB1">
              <w:rPr>
                <w:rFonts w:ascii="Times New Roman" w:hAnsi="Times New Roman"/>
              </w:rPr>
              <w:t xml:space="preserve">Ожидаемые </w:t>
            </w:r>
            <w:r>
              <w:rPr>
                <w:rFonts w:ascii="Times New Roman" w:hAnsi="Times New Roman"/>
              </w:rPr>
              <w:t xml:space="preserve">(конечные) </w:t>
            </w:r>
            <w:r w:rsidRPr="00925CB1">
              <w:rPr>
                <w:rFonts w:ascii="Times New Roman" w:hAnsi="Times New Roman"/>
              </w:rPr>
              <w:t xml:space="preserve">результаты реализации Программы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0971E8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реализации программных мероприятий предполагается достичь следующих результатов: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развитие информационного пространства на территории муниципального образования;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всестороннее информационное обеспечение социально-экономического и общественно-политического развития </w:t>
            </w:r>
            <w:r w:rsidRPr="000971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образования по всем направлениям деятельности органов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эффективности деятельности органов местного самоуправления;</w:t>
            </w:r>
          </w:p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повышение уровня открытости местного самоуправления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B3" w:rsidRPr="00925CB1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 w:rsidRPr="001907A9">
              <w:rPr>
                <w:rFonts w:ascii="Times New Roman" w:hAnsi="Times New Roman"/>
              </w:rPr>
              <w:lastRenderedPageBreak/>
              <w:t>Проекты, реализуемые в рамках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реализуются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3" w:rsidRPr="000971E8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/>
              </w:rPr>
              <w:t xml:space="preserve"> Программы</w:t>
            </w:r>
            <w:r>
              <w:rPr>
                <w:rFonts w:ascii="Times New Roman" w:hAnsi="Times New Roman"/>
              </w:rPr>
              <w:t xml:space="preserve"> – всего, в том числе по годам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6B3" w:rsidRPr="003E107F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2 2</w:t>
            </w:r>
            <w:r w:rsidR="0082761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4 000,00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руб., в том числе по годам реализации:</w:t>
            </w:r>
          </w:p>
          <w:p w:rsidR="00B036B3" w:rsidRPr="003E107F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год – </w:t>
            </w:r>
            <w:r w:rsidR="00827616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4 000,00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B036B3" w:rsidRPr="003E107F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год -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B036B3" w:rsidRPr="008A04FF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год – 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B036B3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3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6B3" w:rsidRPr="008A04FF" w:rsidRDefault="00B036B3" w:rsidP="00166E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</w:tbl>
    <w:p w:rsidR="00B036B3" w:rsidRDefault="00B036B3" w:rsidP="00B036B3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76496" w:rsidRPr="00E3330B" w:rsidRDefault="00976496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B151F7" w:rsidRPr="00B22EF8" w:rsidRDefault="00B151F7" w:rsidP="00B151F7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B151F7" w:rsidRPr="00B22EF8" w:rsidSect="007D2C34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3735" w:type="dxa"/>
        <w:tblInd w:w="959" w:type="dxa"/>
        <w:tblLook w:val="04A0" w:firstRow="1" w:lastRow="0" w:firstColumn="1" w:lastColumn="0" w:noHBand="0" w:noVBand="1"/>
      </w:tblPr>
      <w:tblGrid>
        <w:gridCol w:w="800"/>
        <w:gridCol w:w="3260"/>
        <w:gridCol w:w="1534"/>
        <w:gridCol w:w="1200"/>
        <w:gridCol w:w="1569"/>
        <w:gridCol w:w="1382"/>
        <w:gridCol w:w="1141"/>
        <w:gridCol w:w="1730"/>
        <w:gridCol w:w="1119"/>
      </w:tblGrid>
      <w:tr w:rsidR="00827616" w:rsidRPr="00827616" w:rsidTr="00827616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827616" w:rsidRPr="00827616" w:rsidTr="00827616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</w:tc>
      </w:tr>
      <w:tr w:rsidR="00827616" w:rsidRPr="00827616" w:rsidTr="00827616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Рощинского городского поселения</w:t>
            </w:r>
          </w:p>
        </w:tc>
      </w:tr>
      <w:tr w:rsidR="00827616" w:rsidRPr="00827616" w:rsidTr="00827616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Выборгского муниципального района</w:t>
            </w:r>
          </w:p>
        </w:tc>
      </w:tr>
      <w:tr w:rsidR="00827616" w:rsidRPr="00827616" w:rsidTr="00827616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Ленинградской области</w:t>
            </w:r>
          </w:p>
        </w:tc>
      </w:tr>
      <w:tr w:rsidR="00827616" w:rsidRPr="00827616" w:rsidTr="00827616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«22» декабря 2025г. №1433</w:t>
            </w:r>
          </w:p>
        </w:tc>
      </w:tr>
      <w:tr w:rsidR="00827616" w:rsidRPr="00827616" w:rsidTr="00827616">
        <w:trPr>
          <w:trHeight w:val="37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1065"/>
        </w:trPr>
        <w:tc>
          <w:tcPr>
            <w:tcW w:w="137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ПЛАН МЕРОПРИЯТИЙ И РЕАЛИЗАЦИИ ПРОГРАММЫ </w:t>
            </w: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 xml:space="preserve">ОБЩЕСТВО И ВЛАСТЬ В РОЩИНСКОМ ГОРОДСКОМ ПОСЕЛЕНИИ </w:t>
            </w:r>
          </w:p>
        </w:tc>
      </w:tr>
      <w:tr w:rsidR="00827616" w:rsidRPr="00827616" w:rsidTr="00827616">
        <w:trPr>
          <w:trHeight w:val="37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  <w:r w:rsidRPr="00827616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proofErr w:type="gramStart"/>
            <w:r w:rsidRPr="00827616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827616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69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расходов (руб., в ценах соответствующих лет)</w:t>
            </w:r>
          </w:p>
        </w:tc>
      </w:tr>
      <w:tr w:rsidR="00827616" w:rsidRPr="00827616" w:rsidTr="00827616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53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827616" w:rsidRPr="00827616" w:rsidTr="00827616">
        <w:trPr>
          <w:trHeight w:val="39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 источники</w:t>
            </w:r>
          </w:p>
        </w:tc>
      </w:tr>
      <w:tr w:rsidR="00827616" w:rsidRPr="00827616" w:rsidTr="00827616">
        <w:trPr>
          <w:trHeight w:val="253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16" w:rsidRPr="00827616" w:rsidTr="00827616">
        <w:trPr>
          <w:trHeight w:val="360"/>
        </w:trPr>
        <w:tc>
          <w:tcPr>
            <w:tcW w:w="13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</w:tr>
      <w:tr w:rsidR="00827616" w:rsidRPr="00827616" w:rsidTr="00827616">
        <w:trPr>
          <w:trHeight w:val="345"/>
        </w:trPr>
        <w:tc>
          <w:tcPr>
            <w:tcW w:w="13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RANGE!H14"/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"Доведение официальной информации до населения"</w:t>
            </w:r>
            <w:bookmarkEnd w:id="2"/>
          </w:p>
        </w:tc>
      </w:tr>
      <w:tr w:rsidR="00827616" w:rsidRPr="00827616" w:rsidTr="00827616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</w:tr>
      <w:tr w:rsidR="00827616" w:rsidRPr="00827616" w:rsidTr="00827616">
        <w:trPr>
          <w:trHeight w:val="39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34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34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345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36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и сопровождение сайтов и блогов</w:t>
            </w:r>
          </w:p>
        </w:tc>
      </w:tr>
      <w:tr w:rsidR="00827616" w:rsidRPr="00827616" w:rsidTr="00827616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и поддержание Портала </w:t>
            </w:r>
            <w:proofErr w:type="gramStart"/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-с</w:t>
            </w:r>
            <w:proofErr w:type="gramEnd"/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траницы в СМИ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Обслуживание и сопровождение (поддержка) сайта.</w:t>
            </w: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Внедрение, доработка и сопровождение </w:t>
            </w:r>
            <w:proofErr w:type="spellStart"/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внутреннегопортала</w:t>
            </w:r>
            <w:proofErr w:type="spellEnd"/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интеграцией с официальным сайтом администрации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102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42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1 064 000,00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1 064 000,00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82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Нормативных правовых актов ОМС – по мере издания НПА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827616" w:rsidRPr="00827616" w:rsidTr="00827616">
        <w:trPr>
          <w:trHeight w:val="18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информации и материалов о социально-экономическом, культурном, общественно-политическом развитии муниципального образования,  новостной информации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827616" w:rsidRPr="00827616" w:rsidTr="00827616">
        <w:trPr>
          <w:trHeight w:val="10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Постоянный мониторинг официального сайта на соответствие требованиям Федерального закона от 09.02.2009г. № 8-ФЗ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827616" w:rsidRPr="00827616" w:rsidTr="00827616">
        <w:trPr>
          <w:trHeight w:val="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3" w:name="RANGE!I39"/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сайте раздела «Муниципальные услуги»</w:t>
            </w:r>
            <w:bookmarkEnd w:id="3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827616" w:rsidRPr="00827616" w:rsidTr="00827616">
        <w:trPr>
          <w:trHeight w:val="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Интернет приемной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827616" w:rsidRPr="00827616" w:rsidTr="00827616">
        <w:trPr>
          <w:trHeight w:val="54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4" w:name="RANGE!I41"/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горячей линии «НЕТ КОРРУПЦИИ»</w:t>
            </w:r>
            <w:bookmarkEnd w:id="4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827616" w:rsidRPr="00827616" w:rsidTr="00827616">
        <w:trPr>
          <w:trHeight w:val="178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предстоящих событиях в муниципальном образовании на официальном портале Выборгского муниципального района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827616" w:rsidRPr="00827616" w:rsidTr="00827616">
        <w:trPr>
          <w:trHeight w:val="112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муниципальных услугах на Портале государственных и муниципальных услуг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827616" w:rsidRPr="00827616" w:rsidTr="00827616">
        <w:trPr>
          <w:trHeight w:val="135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сайте муниципальных нормативных правовых актов в Регистре муниципальных нормативных правовых актов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827616" w:rsidRPr="00827616" w:rsidTr="00827616">
        <w:trPr>
          <w:trHeight w:val="8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</w:t>
            </w:r>
          </w:p>
        </w:tc>
      </w:tr>
      <w:tr w:rsidR="00827616" w:rsidRPr="00827616" w:rsidTr="00827616">
        <w:trPr>
          <w:trHeight w:val="123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Изготовление (издание),  приобретение информационного материала, направленного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 Рощинского городского поселения,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103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114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495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90 000,0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90 000,0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3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5" w:name="RANGE!H45"/>
            <w:bookmarkStart w:id="6" w:name="RANGE!I53"/>
            <w:bookmarkEnd w:id="5"/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совещаний, конференций, собраний, круглых столов, публичных слушаний с населением, с общественными организациями и объединениями, коллективами предприятий, учреждений, организаций, представителями общественности, инициативными группами граждан по вопросам местного значения и вопросам, связанным с исполнением переданных полномочий.</w:t>
            </w: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Создание условий для доступа граждан к информации</w:t>
            </w:r>
            <w:bookmarkEnd w:id="6"/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827616" w:rsidRPr="00827616" w:rsidTr="00827616">
        <w:trPr>
          <w:trHeight w:val="78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Функционирование дежурного мобильного телефона администрации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827616" w:rsidRPr="00827616" w:rsidTr="00827616">
        <w:trPr>
          <w:trHeight w:val="8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7" w:name="RANGE!I55"/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социологических опросов, распространение информации</w:t>
            </w:r>
            <w:bookmarkEnd w:id="7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827616" w:rsidRPr="00827616" w:rsidTr="00827616">
        <w:trPr>
          <w:trHeight w:val="33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программе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2 254 000,00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2 254 000,00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0,0</w:t>
            </w:r>
          </w:p>
        </w:tc>
      </w:tr>
      <w:tr w:rsidR="00827616" w:rsidRPr="00827616" w:rsidTr="00827616">
        <w:trPr>
          <w:trHeight w:val="300"/>
        </w:trPr>
        <w:tc>
          <w:tcPr>
            <w:tcW w:w="4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827616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764 000,00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300"/>
        </w:trPr>
        <w:tc>
          <w:tcPr>
            <w:tcW w:w="4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827616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27616" w:rsidRPr="00827616" w:rsidTr="00827616">
        <w:trPr>
          <w:trHeight w:val="300"/>
        </w:trPr>
        <w:tc>
          <w:tcPr>
            <w:tcW w:w="4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827616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616" w:rsidRPr="00827616" w:rsidRDefault="00827616" w:rsidP="00827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6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16" w:rsidRPr="00827616" w:rsidRDefault="00827616" w:rsidP="0082761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82761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</w:tbl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C27E7" w:rsidSect="00D73AA1">
      <w:footerReference w:type="default" r:id="rId10"/>
      <w:pgSz w:w="16838" w:h="11905" w:orient="landscape"/>
      <w:pgMar w:top="567" w:right="567" w:bottom="567" w:left="238" w:header="1418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843" w:rsidRDefault="003C0843" w:rsidP="006A67C8">
      <w:pPr>
        <w:spacing w:after="0" w:line="240" w:lineRule="auto"/>
      </w:pPr>
      <w:r>
        <w:separator/>
      </w:r>
    </w:p>
  </w:endnote>
  <w:endnote w:type="continuationSeparator" w:id="0">
    <w:p w:rsidR="003C0843" w:rsidRDefault="003C0843" w:rsidP="006A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8A5" w:rsidRDefault="007328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843" w:rsidRDefault="003C0843" w:rsidP="006A67C8">
      <w:pPr>
        <w:spacing w:after="0" w:line="240" w:lineRule="auto"/>
      </w:pPr>
      <w:r>
        <w:separator/>
      </w:r>
    </w:p>
  </w:footnote>
  <w:footnote w:type="continuationSeparator" w:id="0">
    <w:p w:rsidR="003C0843" w:rsidRDefault="003C0843" w:rsidP="006A6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843" w:firstLine="0"/>
      </w:pPr>
    </w:lvl>
    <w:lvl w:ilvl="2">
      <w:start w:val="1"/>
      <w:numFmt w:val="decimal"/>
      <w:suff w:val="nothing"/>
      <w:lvlText w:val=".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.."/>
      <w:lvlJc w:val="left"/>
      <w:pPr>
        <w:tabs>
          <w:tab w:val="num" w:pos="0"/>
        </w:tabs>
        <w:ind w:left="709" w:firstLine="0"/>
      </w:pPr>
    </w:lvl>
    <w:lvl w:ilvl="4">
      <w:start w:val="1"/>
      <w:numFmt w:val="decimal"/>
      <w:suff w:val="nothing"/>
      <w:lvlText w:val="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.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..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474BCC"/>
    <w:multiLevelType w:val="hybridMultilevel"/>
    <w:tmpl w:val="A5F8A780"/>
    <w:lvl w:ilvl="0" w:tplc="159E8E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5DA82FF5"/>
    <w:multiLevelType w:val="hybridMultilevel"/>
    <w:tmpl w:val="1014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D62"/>
    <w:rsid w:val="000002A0"/>
    <w:rsid w:val="00010DCE"/>
    <w:rsid w:val="000118A4"/>
    <w:rsid w:val="0001796A"/>
    <w:rsid w:val="00020738"/>
    <w:rsid w:val="00021E71"/>
    <w:rsid w:val="000249F7"/>
    <w:rsid w:val="00025A3B"/>
    <w:rsid w:val="000307E0"/>
    <w:rsid w:val="00032F28"/>
    <w:rsid w:val="000336A6"/>
    <w:rsid w:val="000340C1"/>
    <w:rsid w:val="00036CA0"/>
    <w:rsid w:val="00041B88"/>
    <w:rsid w:val="000444E5"/>
    <w:rsid w:val="00045707"/>
    <w:rsid w:val="0005191D"/>
    <w:rsid w:val="00055D99"/>
    <w:rsid w:val="0006367D"/>
    <w:rsid w:val="0006586A"/>
    <w:rsid w:val="00073AA2"/>
    <w:rsid w:val="00076DDA"/>
    <w:rsid w:val="0007703B"/>
    <w:rsid w:val="0008037F"/>
    <w:rsid w:val="00081B3B"/>
    <w:rsid w:val="000858C2"/>
    <w:rsid w:val="000971E8"/>
    <w:rsid w:val="000A0813"/>
    <w:rsid w:val="000A1156"/>
    <w:rsid w:val="000A2AE4"/>
    <w:rsid w:val="000A40F7"/>
    <w:rsid w:val="000A5493"/>
    <w:rsid w:val="000A7267"/>
    <w:rsid w:val="000B10F9"/>
    <w:rsid w:val="000B167E"/>
    <w:rsid w:val="000B2366"/>
    <w:rsid w:val="000B2B90"/>
    <w:rsid w:val="000C5673"/>
    <w:rsid w:val="000C6B57"/>
    <w:rsid w:val="000D1AB7"/>
    <w:rsid w:val="000D452F"/>
    <w:rsid w:val="000E0820"/>
    <w:rsid w:val="000E2B26"/>
    <w:rsid w:val="000E3861"/>
    <w:rsid w:val="000E42C6"/>
    <w:rsid w:val="000E76A7"/>
    <w:rsid w:val="000F1A1C"/>
    <w:rsid w:val="000F3089"/>
    <w:rsid w:val="000F4219"/>
    <w:rsid w:val="000F6075"/>
    <w:rsid w:val="000F6A0E"/>
    <w:rsid w:val="000F73E7"/>
    <w:rsid w:val="000F75B9"/>
    <w:rsid w:val="00104F36"/>
    <w:rsid w:val="00121659"/>
    <w:rsid w:val="00123362"/>
    <w:rsid w:val="001305B6"/>
    <w:rsid w:val="00140E29"/>
    <w:rsid w:val="00141535"/>
    <w:rsid w:val="0014240C"/>
    <w:rsid w:val="00142FA1"/>
    <w:rsid w:val="001434ED"/>
    <w:rsid w:val="00147E15"/>
    <w:rsid w:val="00152370"/>
    <w:rsid w:val="00154568"/>
    <w:rsid w:val="00157E09"/>
    <w:rsid w:val="00161B69"/>
    <w:rsid w:val="00165A89"/>
    <w:rsid w:val="00166A33"/>
    <w:rsid w:val="001737C4"/>
    <w:rsid w:val="00176E2E"/>
    <w:rsid w:val="0018230A"/>
    <w:rsid w:val="00183076"/>
    <w:rsid w:val="001877D9"/>
    <w:rsid w:val="00193710"/>
    <w:rsid w:val="00197595"/>
    <w:rsid w:val="001A0548"/>
    <w:rsid w:val="001A12CA"/>
    <w:rsid w:val="001A144D"/>
    <w:rsid w:val="001A16E3"/>
    <w:rsid w:val="001B0109"/>
    <w:rsid w:val="001B4108"/>
    <w:rsid w:val="001C1506"/>
    <w:rsid w:val="001C674B"/>
    <w:rsid w:val="001C7CE4"/>
    <w:rsid w:val="001D2556"/>
    <w:rsid w:val="001D5FC9"/>
    <w:rsid w:val="001D795F"/>
    <w:rsid w:val="001E1B1B"/>
    <w:rsid w:val="001E3D77"/>
    <w:rsid w:val="001E3DBE"/>
    <w:rsid w:val="001E710E"/>
    <w:rsid w:val="001E711B"/>
    <w:rsid w:val="001E7781"/>
    <w:rsid w:val="001F341E"/>
    <w:rsid w:val="001F443A"/>
    <w:rsid w:val="001F58E5"/>
    <w:rsid w:val="001F7453"/>
    <w:rsid w:val="002024F5"/>
    <w:rsid w:val="00202A30"/>
    <w:rsid w:val="00217450"/>
    <w:rsid w:val="00221AF7"/>
    <w:rsid w:val="00224577"/>
    <w:rsid w:val="00225C80"/>
    <w:rsid w:val="00226B9B"/>
    <w:rsid w:val="00230CA3"/>
    <w:rsid w:val="00232B7F"/>
    <w:rsid w:val="002357F0"/>
    <w:rsid w:val="002358A0"/>
    <w:rsid w:val="002376D9"/>
    <w:rsid w:val="00241A55"/>
    <w:rsid w:val="002453E7"/>
    <w:rsid w:val="00245A0A"/>
    <w:rsid w:val="00246927"/>
    <w:rsid w:val="0025146D"/>
    <w:rsid w:val="002571E0"/>
    <w:rsid w:val="0026035E"/>
    <w:rsid w:val="00262BB2"/>
    <w:rsid w:val="00263BEB"/>
    <w:rsid w:val="00264A28"/>
    <w:rsid w:val="002674F3"/>
    <w:rsid w:val="0026796A"/>
    <w:rsid w:val="00271751"/>
    <w:rsid w:val="002724F0"/>
    <w:rsid w:val="002752E1"/>
    <w:rsid w:val="00275EEB"/>
    <w:rsid w:val="00286EAF"/>
    <w:rsid w:val="00291089"/>
    <w:rsid w:val="0029376E"/>
    <w:rsid w:val="0029736B"/>
    <w:rsid w:val="002A2A26"/>
    <w:rsid w:val="002A2F8D"/>
    <w:rsid w:val="002B07E4"/>
    <w:rsid w:val="002C2B79"/>
    <w:rsid w:val="002C3F0A"/>
    <w:rsid w:val="002C58B5"/>
    <w:rsid w:val="002C6AC7"/>
    <w:rsid w:val="002D0194"/>
    <w:rsid w:val="002D03E5"/>
    <w:rsid w:val="002D0ECD"/>
    <w:rsid w:val="002D4906"/>
    <w:rsid w:val="002D79CA"/>
    <w:rsid w:val="002E123C"/>
    <w:rsid w:val="002E4861"/>
    <w:rsid w:val="002E55C4"/>
    <w:rsid w:val="002E78A6"/>
    <w:rsid w:val="002F0AC4"/>
    <w:rsid w:val="002F3916"/>
    <w:rsid w:val="002F3AE8"/>
    <w:rsid w:val="002F429B"/>
    <w:rsid w:val="003045C0"/>
    <w:rsid w:val="00306633"/>
    <w:rsid w:val="003113B3"/>
    <w:rsid w:val="003148E5"/>
    <w:rsid w:val="00316CD2"/>
    <w:rsid w:val="00320F59"/>
    <w:rsid w:val="00324849"/>
    <w:rsid w:val="003271F7"/>
    <w:rsid w:val="00331BBE"/>
    <w:rsid w:val="00335942"/>
    <w:rsid w:val="00340A71"/>
    <w:rsid w:val="00341E45"/>
    <w:rsid w:val="003470F6"/>
    <w:rsid w:val="00347404"/>
    <w:rsid w:val="00350218"/>
    <w:rsid w:val="0035089E"/>
    <w:rsid w:val="00351318"/>
    <w:rsid w:val="00353CA1"/>
    <w:rsid w:val="00355120"/>
    <w:rsid w:val="003617F3"/>
    <w:rsid w:val="003623C0"/>
    <w:rsid w:val="003623FF"/>
    <w:rsid w:val="00362896"/>
    <w:rsid w:val="00367E64"/>
    <w:rsid w:val="003714F8"/>
    <w:rsid w:val="00371645"/>
    <w:rsid w:val="003719AB"/>
    <w:rsid w:val="003727C8"/>
    <w:rsid w:val="00377608"/>
    <w:rsid w:val="0038198A"/>
    <w:rsid w:val="0038600E"/>
    <w:rsid w:val="00391B77"/>
    <w:rsid w:val="00392A34"/>
    <w:rsid w:val="0039702D"/>
    <w:rsid w:val="003A11C8"/>
    <w:rsid w:val="003A19EB"/>
    <w:rsid w:val="003A411D"/>
    <w:rsid w:val="003B639B"/>
    <w:rsid w:val="003B761E"/>
    <w:rsid w:val="003B7C95"/>
    <w:rsid w:val="003C0843"/>
    <w:rsid w:val="003C32B2"/>
    <w:rsid w:val="003C54E9"/>
    <w:rsid w:val="003D0E36"/>
    <w:rsid w:val="003D27D2"/>
    <w:rsid w:val="003D4255"/>
    <w:rsid w:val="003D55D7"/>
    <w:rsid w:val="003E519C"/>
    <w:rsid w:val="003E61A8"/>
    <w:rsid w:val="003F24AD"/>
    <w:rsid w:val="003F3751"/>
    <w:rsid w:val="003F541C"/>
    <w:rsid w:val="00404ABE"/>
    <w:rsid w:val="004061F8"/>
    <w:rsid w:val="004121F0"/>
    <w:rsid w:val="00417819"/>
    <w:rsid w:val="0042077B"/>
    <w:rsid w:val="00423C96"/>
    <w:rsid w:val="0042781D"/>
    <w:rsid w:val="00427B47"/>
    <w:rsid w:val="00431C59"/>
    <w:rsid w:val="00441859"/>
    <w:rsid w:val="004420DA"/>
    <w:rsid w:val="00442568"/>
    <w:rsid w:val="004443DA"/>
    <w:rsid w:val="004463D9"/>
    <w:rsid w:val="00454AC0"/>
    <w:rsid w:val="0045584F"/>
    <w:rsid w:val="00460E33"/>
    <w:rsid w:val="00464379"/>
    <w:rsid w:val="00470EB7"/>
    <w:rsid w:val="004810DC"/>
    <w:rsid w:val="00481CFC"/>
    <w:rsid w:val="00482CE3"/>
    <w:rsid w:val="0048395E"/>
    <w:rsid w:val="00484C16"/>
    <w:rsid w:val="00487BEE"/>
    <w:rsid w:val="00492EDF"/>
    <w:rsid w:val="00494523"/>
    <w:rsid w:val="00495792"/>
    <w:rsid w:val="00495ED3"/>
    <w:rsid w:val="004A5186"/>
    <w:rsid w:val="004B7AB0"/>
    <w:rsid w:val="004C0C89"/>
    <w:rsid w:val="004C0D1E"/>
    <w:rsid w:val="004C112A"/>
    <w:rsid w:val="004C5624"/>
    <w:rsid w:val="004D111F"/>
    <w:rsid w:val="004D2FFE"/>
    <w:rsid w:val="004D3321"/>
    <w:rsid w:val="004E1DD1"/>
    <w:rsid w:val="004E23C2"/>
    <w:rsid w:val="004E3063"/>
    <w:rsid w:val="004E4A9E"/>
    <w:rsid w:val="004E5AFD"/>
    <w:rsid w:val="004F155D"/>
    <w:rsid w:val="004F180E"/>
    <w:rsid w:val="004F2A7F"/>
    <w:rsid w:val="004F2E02"/>
    <w:rsid w:val="004F4D61"/>
    <w:rsid w:val="004F5BB3"/>
    <w:rsid w:val="004F64DF"/>
    <w:rsid w:val="00503532"/>
    <w:rsid w:val="00503966"/>
    <w:rsid w:val="0050461E"/>
    <w:rsid w:val="00505FE9"/>
    <w:rsid w:val="005102E2"/>
    <w:rsid w:val="00512279"/>
    <w:rsid w:val="00520FCE"/>
    <w:rsid w:val="00521E95"/>
    <w:rsid w:val="00524326"/>
    <w:rsid w:val="00525E32"/>
    <w:rsid w:val="00527127"/>
    <w:rsid w:val="0053138F"/>
    <w:rsid w:val="00531521"/>
    <w:rsid w:val="00542857"/>
    <w:rsid w:val="00544A55"/>
    <w:rsid w:val="00545808"/>
    <w:rsid w:val="005461BA"/>
    <w:rsid w:val="00550DAC"/>
    <w:rsid w:val="00552078"/>
    <w:rsid w:val="00557CF0"/>
    <w:rsid w:val="00562E5A"/>
    <w:rsid w:val="0056735C"/>
    <w:rsid w:val="005749AE"/>
    <w:rsid w:val="00580288"/>
    <w:rsid w:val="00583F20"/>
    <w:rsid w:val="005852B1"/>
    <w:rsid w:val="005865BD"/>
    <w:rsid w:val="00586F01"/>
    <w:rsid w:val="0058714C"/>
    <w:rsid w:val="00595EFE"/>
    <w:rsid w:val="0059667E"/>
    <w:rsid w:val="00597392"/>
    <w:rsid w:val="005B06A2"/>
    <w:rsid w:val="005B0DAA"/>
    <w:rsid w:val="005C25FD"/>
    <w:rsid w:val="005C27E7"/>
    <w:rsid w:val="005C3F93"/>
    <w:rsid w:val="005D04EB"/>
    <w:rsid w:val="005D2EAA"/>
    <w:rsid w:val="005D4BAF"/>
    <w:rsid w:val="005D6AE8"/>
    <w:rsid w:val="005E6E04"/>
    <w:rsid w:val="005E73CD"/>
    <w:rsid w:val="005F04B1"/>
    <w:rsid w:val="005F2809"/>
    <w:rsid w:val="005F4432"/>
    <w:rsid w:val="005F742E"/>
    <w:rsid w:val="00603364"/>
    <w:rsid w:val="00603BE7"/>
    <w:rsid w:val="006067ED"/>
    <w:rsid w:val="00610AE6"/>
    <w:rsid w:val="00610B80"/>
    <w:rsid w:val="006176AC"/>
    <w:rsid w:val="006178A8"/>
    <w:rsid w:val="00622D02"/>
    <w:rsid w:val="00631BCD"/>
    <w:rsid w:val="00631CC8"/>
    <w:rsid w:val="006322F6"/>
    <w:rsid w:val="00632E10"/>
    <w:rsid w:val="0063342E"/>
    <w:rsid w:val="006337AD"/>
    <w:rsid w:val="0063656A"/>
    <w:rsid w:val="006374DB"/>
    <w:rsid w:val="006379B9"/>
    <w:rsid w:val="00647ED3"/>
    <w:rsid w:val="0065655C"/>
    <w:rsid w:val="006600BF"/>
    <w:rsid w:val="00674518"/>
    <w:rsid w:val="006752B6"/>
    <w:rsid w:val="006758E7"/>
    <w:rsid w:val="00682DBE"/>
    <w:rsid w:val="006848DE"/>
    <w:rsid w:val="00686E0B"/>
    <w:rsid w:val="006902FC"/>
    <w:rsid w:val="00692029"/>
    <w:rsid w:val="00694683"/>
    <w:rsid w:val="006A4F7E"/>
    <w:rsid w:val="006A5CB9"/>
    <w:rsid w:val="006A62C0"/>
    <w:rsid w:val="006A67C8"/>
    <w:rsid w:val="006A772C"/>
    <w:rsid w:val="006B0C01"/>
    <w:rsid w:val="006B26D8"/>
    <w:rsid w:val="006C12E2"/>
    <w:rsid w:val="006C1D5F"/>
    <w:rsid w:val="006E45CD"/>
    <w:rsid w:val="006E5A49"/>
    <w:rsid w:val="006E63FF"/>
    <w:rsid w:val="006F21EA"/>
    <w:rsid w:val="006F2A6F"/>
    <w:rsid w:val="006F362B"/>
    <w:rsid w:val="006F4585"/>
    <w:rsid w:val="0070369F"/>
    <w:rsid w:val="00706B7C"/>
    <w:rsid w:val="007072D3"/>
    <w:rsid w:val="00713E23"/>
    <w:rsid w:val="00725FEC"/>
    <w:rsid w:val="00726C99"/>
    <w:rsid w:val="00727E19"/>
    <w:rsid w:val="007328A5"/>
    <w:rsid w:val="007357EC"/>
    <w:rsid w:val="00740D94"/>
    <w:rsid w:val="007433C6"/>
    <w:rsid w:val="0074552D"/>
    <w:rsid w:val="00752FAD"/>
    <w:rsid w:val="00755483"/>
    <w:rsid w:val="0075548A"/>
    <w:rsid w:val="00755937"/>
    <w:rsid w:val="00756A02"/>
    <w:rsid w:val="00761048"/>
    <w:rsid w:val="007663AA"/>
    <w:rsid w:val="00773A7B"/>
    <w:rsid w:val="00774F7F"/>
    <w:rsid w:val="0077521A"/>
    <w:rsid w:val="00775ABF"/>
    <w:rsid w:val="00777105"/>
    <w:rsid w:val="007804E5"/>
    <w:rsid w:val="00782418"/>
    <w:rsid w:val="00783636"/>
    <w:rsid w:val="00784EA4"/>
    <w:rsid w:val="007856A2"/>
    <w:rsid w:val="007869AA"/>
    <w:rsid w:val="00786CD7"/>
    <w:rsid w:val="00786F6C"/>
    <w:rsid w:val="00795C32"/>
    <w:rsid w:val="00796138"/>
    <w:rsid w:val="007B252A"/>
    <w:rsid w:val="007B3FA7"/>
    <w:rsid w:val="007C706A"/>
    <w:rsid w:val="007D2C34"/>
    <w:rsid w:val="007D3E91"/>
    <w:rsid w:val="007D5EF9"/>
    <w:rsid w:val="007D73CB"/>
    <w:rsid w:val="007E1F6D"/>
    <w:rsid w:val="007E3F28"/>
    <w:rsid w:val="007E4892"/>
    <w:rsid w:val="007F1716"/>
    <w:rsid w:val="007F380B"/>
    <w:rsid w:val="008001BA"/>
    <w:rsid w:val="00800FF9"/>
    <w:rsid w:val="00801DE6"/>
    <w:rsid w:val="00804AE2"/>
    <w:rsid w:val="00804CFB"/>
    <w:rsid w:val="00804EC5"/>
    <w:rsid w:val="008069B7"/>
    <w:rsid w:val="0081227F"/>
    <w:rsid w:val="00820F76"/>
    <w:rsid w:val="00826886"/>
    <w:rsid w:val="00827616"/>
    <w:rsid w:val="00832D7A"/>
    <w:rsid w:val="00834BA9"/>
    <w:rsid w:val="0084170B"/>
    <w:rsid w:val="008471A9"/>
    <w:rsid w:val="008473D5"/>
    <w:rsid w:val="008508AB"/>
    <w:rsid w:val="00853BC3"/>
    <w:rsid w:val="00855A29"/>
    <w:rsid w:val="008647CD"/>
    <w:rsid w:val="0086612C"/>
    <w:rsid w:val="00866C2A"/>
    <w:rsid w:val="00866FB0"/>
    <w:rsid w:val="008671A4"/>
    <w:rsid w:val="008675A0"/>
    <w:rsid w:val="00867FF9"/>
    <w:rsid w:val="00870D28"/>
    <w:rsid w:val="00872CA0"/>
    <w:rsid w:val="00872E92"/>
    <w:rsid w:val="00875F27"/>
    <w:rsid w:val="0088379A"/>
    <w:rsid w:val="00883C7E"/>
    <w:rsid w:val="0088409E"/>
    <w:rsid w:val="00891670"/>
    <w:rsid w:val="0089236A"/>
    <w:rsid w:val="0089550F"/>
    <w:rsid w:val="00896869"/>
    <w:rsid w:val="008A0D7D"/>
    <w:rsid w:val="008A1AC8"/>
    <w:rsid w:val="008A1DFB"/>
    <w:rsid w:val="008A3272"/>
    <w:rsid w:val="008A6172"/>
    <w:rsid w:val="008B1218"/>
    <w:rsid w:val="008B7DF5"/>
    <w:rsid w:val="008C1BCB"/>
    <w:rsid w:val="008C4E50"/>
    <w:rsid w:val="008C7F2D"/>
    <w:rsid w:val="008D0B61"/>
    <w:rsid w:val="008D13A0"/>
    <w:rsid w:val="008D3CC8"/>
    <w:rsid w:val="008D58D5"/>
    <w:rsid w:val="008D5F84"/>
    <w:rsid w:val="008E160B"/>
    <w:rsid w:val="008E711D"/>
    <w:rsid w:val="008E7671"/>
    <w:rsid w:val="008F3031"/>
    <w:rsid w:val="008F5471"/>
    <w:rsid w:val="008F571A"/>
    <w:rsid w:val="00904190"/>
    <w:rsid w:val="009068E4"/>
    <w:rsid w:val="00907B7E"/>
    <w:rsid w:val="00915566"/>
    <w:rsid w:val="009160F4"/>
    <w:rsid w:val="00916329"/>
    <w:rsid w:val="0092081D"/>
    <w:rsid w:val="009237C5"/>
    <w:rsid w:val="009255B0"/>
    <w:rsid w:val="00930753"/>
    <w:rsid w:val="00935B78"/>
    <w:rsid w:val="00940D19"/>
    <w:rsid w:val="0094123B"/>
    <w:rsid w:val="00941A4D"/>
    <w:rsid w:val="00942EE3"/>
    <w:rsid w:val="00947305"/>
    <w:rsid w:val="009550D5"/>
    <w:rsid w:val="0096098E"/>
    <w:rsid w:val="00961C3C"/>
    <w:rsid w:val="00963376"/>
    <w:rsid w:val="00966AC4"/>
    <w:rsid w:val="00971539"/>
    <w:rsid w:val="0097209D"/>
    <w:rsid w:val="00973891"/>
    <w:rsid w:val="00976496"/>
    <w:rsid w:val="00977928"/>
    <w:rsid w:val="00981519"/>
    <w:rsid w:val="0098319B"/>
    <w:rsid w:val="009860AA"/>
    <w:rsid w:val="00986763"/>
    <w:rsid w:val="00991244"/>
    <w:rsid w:val="0099223E"/>
    <w:rsid w:val="0099419A"/>
    <w:rsid w:val="00997002"/>
    <w:rsid w:val="00997A23"/>
    <w:rsid w:val="009A0024"/>
    <w:rsid w:val="009A0CAB"/>
    <w:rsid w:val="009A160B"/>
    <w:rsid w:val="009A53B2"/>
    <w:rsid w:val="009A5F00"/>
    <w:rsid w:val="009A65E2"/>
    <w:rsid w:val="009B1F28"/>
    <w:rsid w:val="009B4EA6"/>
    <w:rsid w:val="009B4FCA"/>
    <w:rsid w:val="009B7B4D"/>
    <w:rsid w:val="009D628E"/>
    <w:rsid w:val="009D7A0B"/>
    <w:rsid w:val="009E564F"/>
    <w:rsid w:val="009E7E24"/>
    <w:rsid w:val="009F03C3"/>
    <w:rsid w:val="009F33EF"/>
    <w:rsid w:val="009F6A17"/>
    <w:rsid w:val="00A02170"/>
    <w:rsid w:val="00A03F20"/>
    <w:rsid w:val="00A05053"/>
    <w:rsid w:val="00A0534C"/>
    <w:rsid w:val="00A11C96"/>
    <w:rsid w:val="00A16110"/>
    <w:rsid w:val="00A21AD3"/>
    <w:rsid w:val="00A25BEB"/>
    <w:rsid w:val="00A263C2"/>
    <w:rsid w:val="00A27838"/>
    <w:rsid w:val="00A35BC2"/>
    <w:rsid w:val="00A43E4C"/>
    <w:rsid w:val="00A449C1"/>
    <w:rsid w:val="00A47F2E"/>
    <w:rsid w:val="00A51E92"/>
    <w:rsid w:val="00A52CE3"/>
    <w:rsid w:val="00A53B87"/>
    <w:rsid w:val="00A56324"/>
    <w:rsid w:val="00A57E20"/>
    <w:rsid w:val="00A6088B"/>
    <w:rsid w:val="00A665B9"/>
    <w:rsid w:val="00A70951"/>
    <w:rsid w:val="00A71B4F"/>
    <w:rsid w:val="00A72C6D"/>
    <w:rsid w:val="00A77566"/>
    <w:rsid w:val="00A83DD5"/>
    <w:rsid w:val="00A90F68"/>
    <w:rsid w:val="00A92D97"/>
    <w:rsid w:val="00A93D8C"/>
    <w:rsid w:val="00A94A6E"/>
    <w:rsid w:val="00A963D8"/>
    <w:rsid w:val="00A9737E"/>
    <w:rsid w:val="00A97DE9"/>
    <w:rsid w:val="00AA096A"/>
    <w:rsid w:val="00AA3FBC"/>
    <w:rsid w:val="00AB3398"/>
    <w:rsid w:val="00AB6485"/>
    <w:rsid w:val="00AC0BB3"/>
    <w:rsid w:val="00AC0C2F"/>
    <w:rsid w:val="00AC6517"/>
    <w:rsid w:val="00AC7CF7"/>
    <w:rsid w:val="00AD3254"/>
    <w:rsid w:val="00AD4180"/>
    <w:rsid w:val="00AE6A52"/>
    <w:rsid w:val="00AF13ED"/>
    <w:rsid w:val="00AF2AE9"/>
    <w:rsid w:val="00AF6369"/>
    <w:rsid w:val="00AF778B"/>
    <w:rsid w:val="00AF7C3A"/>
    <w:rsid w:val="00B0098C"/>
    <w:rsid w:val="00B036B3"/>
    <w:rsid w:val="00B0405C"/>
    <w:rsid w:val="00B05300"/>
    <w:rsid w:val="00B151F7"/>
    <w:rsid w:val="00B22EF8"/>
    <w:rsid w:val="00B26E10"/>
    <w:rsid w:val="00B3503E"/>
    <w:rsid w:val="00B41A8E"/>
    <w:rsid w:val="00B5060F"/>
    <w:rsid w:val="00B6004F"/>
    <w:rsid w:val="00B60EB8"/>
    <w:rsid w:val="00B6575B"/>
    <w:rsid w:val="00B674C6"/>
    <w:rsid w:val="00B7018F"/>
    <w:rsid w:val="00B701BE"/>
    <w:rsid w:val="00B72BF1"/>
    <w:rsid w:val="00B75E1D"/>
    <w:rsid w:val="00B81390"/>
    <w:rsid w:val="00B83EE3"/>
    <w:rsid w:val="00B87356"/>
    <w:rsid w:val="00B93E24"/>
    <w:rsid w:val="00B9684E"/>
    <w:rsid w:val="00BA3F72"/>
    <w:rsid w:val="00BA430E"/>
    <w:rsid w:val="00BB35C5"/>
    <w:rsid w:val="00BB4E18"/>
    <w:rsid w:val="00BB6601"/>
    <w:rsid w:val="00BB6CD6"/>
    <w:rsid w:val="00BB74A0"/>
    <w:rsid w:val="00BC3AC1"/>
    <w:rsid w:val="00BD431E"/>
    <w:rsid w:val="00BD49F7"/>
    <w:rsid w:val="00BD523F"/>
    <w:rsid w:val="00BD58B6"/>
    <w:rsid w:val="00BD5A43"/>
    <w:rsid w:val="00BD5D73"/>
    <w:rsid w:val="00BE4E7A"/>
    <w:rsid w:val="00BE5A67"/>
    <w:rsid w:val="00BF3534"/>
    <w:rsid w:val="00BF484F"/>
    <w:rsid w:val="00BF4F50"/>
    <w:rsid w:val="00BF54E5"/>
    <w:rsid w:val="00C03055"/>
    <w:rsid w:val="00C05DE5"/>
    <w:rsid w:val="00C061A7"/>
    <w:rsid w:val="00C07AA2"/>
    <w:rsid w:val="00C114AE"/>
    <w:rsid w:val="00C1360C"/>
    <w:rsid w:val="00C140AA"/>
    <w:rsid w:val="00C14C57"/>
    <w:rsid w:val="00C15330"/>
    <w:rsid w:val="00C247E6"/>
    <w:rsid w:val="00C26730"/>
    <w:rsid w:val="00C30AC1"/>
    <w:rsid w:val="00C30F01"/>
    <w:rsid w:val="00C32013"/>
    <w:rsid w:val="00C36535"/>
    <w:rsid w:val="00C42A8C"/>
    <w:rsid w:val="00C57A43"/>
    <w:rsid w:val="00C63BDB"/>
    <w:rsid w:val="00C70CC7"/>
    <w:rsid w:val="00C7375C"/>
    <w:rsid w:val="00C7665F"/>
    <w:rsid w:val="00C81D62"/>
    <w:rsid w:val="00C862BF"/>
    <w:rsid w:val="00C86D67"/>
    <w:rsid w:val="00C92207"/>
    <w:rsid w:val="00C92A15"/>
    <w:rsid w:val="00C93705"/>
    <w:rsid w:val="00C9567C"/>
    <w:rsid w:val="00C95B57"/>
    <w:rsid w:val="00C95D17"/>
    <w:rsid w:val="00CA34E2"/>
    <w:rsid w:val="00CA6EFF"/>
    <w:rsid w:val="00CC13CA"/>
    <w:rsid w:val="00CC50B4"/>
    <w:rsid w:val="00CC513E"/>
    <w:rsid w:val="00CC6832"/>
    <w:rsid w:val="00CD1B9B"/>
    <w:rsid w:val="00CD47B7"/>
    <w:rsid w:val="00CD51B7"/>
    <w:rsid w:val="00CD62C8"/>
    <w:rsid w:val="00CE07D3"/>
    <w:rsid w:val="00CE35C4"/>
    <w:rsid w:val="00CE46A3"/>
    <w:rsid w:val="00CF3704"/>
    <w:rsid w:val="00CF5B60"/>
    <w:rsid w:val="00D04E5A"/>
    <w:rsid w:val="00D07647"/>
    <w:rsid w:val="00D1395E"/>
    <w:rsid w:val="00D13B49"/>
    <w:rsid w:val="00D152AD"/>
    <w:rsid w:val="00D210AA"/>
    <w:rsid w:val="00D24F22"/>
    <w:rsid w:val="00D36866"/>
    <w:rsid w:val="00D369DB"/>
    <w:rsid w:val="00D41D1E"/>
    <w:rsid w:val="00D431A6"/>
    <w:rsid w:val="00D43590"/>
    <w:rsid w:val="00D43CF7"/>
    <w:rsid w:val="00D4748B"/>
    <w:rsid w:val="00D52044"/>
    <w:rsid w:val="00D5224F"/>
    <w:rsid w:val="00D53AD6"/>
    <w:rsid w:val="00D542A8"/>
    <w:rsid w:val="00D5691C"/>
    <w:rsid w:val="00D5703C"/>
    <w:rsid w:val="00D61150"/>
    <w:rsid w:val="00D63CB0"/>
    <w:rsid w:val="00D71C9B"/>
    <w:rsid w:val="00D73AA1"/>
    <w:rsid w:val="00D73ED7"/>
    <w:rsid w:val="00D858E3"/>
    <w:rsid w:val="00D86AAE"/>
    <w:rsid w:val="00D873E3"/>
    <w:rsid w:val="00D96DAD"/>
    <w:rsid w:val="00DA007A"/>
    <w:rsid w:val="00DA0225"/>
    <w:rsid w:val="00DA7139"/>
    <w:rsid w:val="00DB3F29"/>
    <w:rsid w:val="00DB43C9"/>
    <w:rsid w:val="00DB7659"/>
    <w:rsid w:val="00DC21FC"/>
    <w:rsid w:val="00DC35E1"/>
    <w:rsid w:val="00DD20D6"/>
    <w:rsid w:val="00DD37FD"/>
    <w:rsid w:val="00DD5B4E"/>
    <w:rsid w:val="00DE13CE"/>
    <w:rsid w:val="00DE1AD8"/>
    <w:rsid w:val="00DE5DC8"/>
    <w:rsid w:val="00DE7ECE"/>
    <w:rsid w:val="00DF217C"/>
    <w:rsid w:val="00DF7C8B"/>
    <w:rsid w:val="00DF7F21"/>
    <w:rsid w:val="00E15AC7"/>
    <w:rsid w:val="00E30912"/>
    <w:rsid w:val="00E3293A"/>
    <w:rsid w:val="00E3330B"/>
    <w:rsid w:val="00E33E8C"/>
    <w:rsid w:val="00E34845"/>
    <w:rsid w:val="00E35CDF"/>
    <w:rsid w:val="00E37DA0"/>
    <w:rsid w:val="00E444C3"/>
    <w:rsid w:val="00E501D1"/>
    <w:rsid w:val="00E505A4"/>
    <w:rsid w:val="00E5584D"/>
    <w:rsid w:val="00E56DAD"/>
    <w:rsid w:val="00E63B78"/>
    <w:rsid w:val="00E65CC7"/>
    <w:rsid w:val="00E72553"/>
    <w:rsid w:val="00E73679"/>
    <w:rsid w:val="00E80250"/>
    <w:rsid w:val="00E83ACE"/>
    <w:rsid w:val="00E85245"/>
    <w:rsid w:val="00E85571"/>
    <w:rsid w:val="00E8606C"/>
    <w:rsid w:val="00E91D66"/>
    <w:rsid w:val="00E93864"/>
    <w:rsid w:val="00EA09C4"/>
    <w:rsid w:val="00EA0BCA"/>
    <w:rsid w:val="00EA13EA"/>
    <w:rsid w:val="00EA1B5F"/>
    <w:rsid w:val="00EA78E2"/>
    <w:rsid w:val="00EB06C8"/>
    <w:rsid w:val="00EB5789"/>
    <w:rsid w:val="00EC2DDE"/>
    <w:rsid w:val="00EC38C3"/>
    <w:rsid w:val="00EC486D"/>
    <w:rsid w:val="00ED05A7"/>
    <w:rsid w:val="00ED1A6B"/>
    <w:rsid w:val="00ED2B4F"/>
    <w:rsid w:val="00ED2BE6"/>
    <w:rsid w:val="00ED3006"/>
    <w:rsid w:val="00ED5EA0"/>
    <w:rsid w:val="00EE3AA6"/>
    <w:rsid w:val="00EF0B44"/>
    <w:rsid w:val="00F0042B"/>
    <w:rsid w:val="00F01864"/>
    <w:rsid w:val="00F05FB1"/>
    <w:rsid w:val="00F10C9C"/>
    <w:rsid w:val="00F16F5E"/>
    <w:rsid w:val="00F2255C"/>
    <w:rsid w:val="00F23F89"/>
    <w:rsid w:val="00F24CDF"/>
    <w:rsid w:val="00F26581"/>
    <w:rsid w:val="00F276CB"/>
    <w:rsid w:val="00F327F4"/>
    <w:rsid w:val="00F32823"/>
    <w:rsid w:val="00F3410A"/>
    <w:rsid w:val="00F35309"/>
    <w:rsid w:val="00F37731"/>
    <w:rsid w:val="00F41EFE"/>
    <w:rsid w:val="00F50812"/>
    <w:rsid w:val="00F604BB"/>
    <w:rsid w:val="00F64DCF"/>
    <w:rsid w:val="00F651FE"/>
    <w:rsid w:val="00F716DF"/>
    <w:rsid w:val="00F80425"/>
    <w:rsid w:val="00F8102A"/>
    <w:rsid w:val="00F8266D"/>
    <w:rsid w:val="00F83309"/>
    <w:rsid w:val="00F97B34"/>
    <w:rsid w:val="00FA1B9E"/>
    <w:rsid w:val="00FB7669"/>
    <w:rsid w:val="00FC61C8"/>
    <w:rsid w:val="00FD1391"/>
    <w:rsid w:val="00FD793A"/>
    <w:rsid w:val="00FE3C6E"/>
    <w:rsid w:val="00FE579D"/>
    <w:rsid w:val="00FF1916"/>
    <w:rsid w:val="00FF3E21"/>
    <w:rsid w:val="00FF4390"/>
    <w:rsid w:val="00FF4CCF"/>
    <w:rsid w:val="00FF6967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EC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locked/>
    <w:rsid w:val="00610AE6"/>
    <w:pPr>
      <w:keepNext/>
      <w:numPr>
        <w:ilvl w:val="3"/>
        <w:numId w:val="1"/>
      </w:numPr>
      <w:suppressAutoHyphens/>
      <w:spacing w:after="12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1B9B"/>
    <w:pPr>
      <w:ind w:left="720"/>
      <w:contextualSpacing/>
    </w:pPr>
  </w:style>
  <w:style w:type="table" w:styleId="a4">
    <w:name w:val="Table Grid"/>
    <w:basedOn w:val="a1"/>
    <w:uiPriority w:val="99"/>
    <w:rsid w:val="00583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6A67C8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6A67C8"/>
    <w:rPr>
      <w:rFonts w:cs="Times New Roman"/>
    </w:rPr>
  </w:style>
  <w:style w:type="paragraph" w:styleId="a8">
    <w:name w:val="footer"/>
    <w:basedOn w:val="a"/>
    <w:link w:val="a9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A67C8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5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550D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9B1F2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uiPriority w:val="99"/>
    <w:semiHidden/>
    <w:rsid w:val="009B1F28"/>
    <w:rPr>
      <w:rFonts w:ascii="Times New Roman" w:eastAsia="Times New Roman" w:hAnsi="Times New Roman"/>
      <w:sz w:val="24"/>
      <w:szCs w:val="24"/>
    </w:rPr>
  </w:style>
  <w:style w:type="character" w:styleId="ae">
    <w:name w:val="Hyperlink"/>
    <w:uiPriority w:val="99"/>
    <w:semiHidden/>
    <w:unhideWhenUsed/>
    <w:rsid w:val="009B1F28"/>
    <w:rPr>
      <w:color w:val="0000FF"/>
      <w:u w:val="single"/>
    </w:rPr>
  </w:style>
  <w:style w:type="character" w:customStyle="1" w:styleId="40">
    <w:name w:val="Заголовок 4 Знак"/>
    <w:link w:val="4"/>
    <w:rsid w:val="00610AE6"/>
    <w:rPr>
      <w:rFonts w:ascii="Times New Roman" w:eastAsia="Times New Roman" w:hAnsi="Times New Roman"/>
      <w:sz w:val="24"/>
      <w:lang w:eastAsia="zh-CN"/>
    </w:rPr>
  </w:style>
  <w:style w:type="paragraph" w:customStyle="1" w:styleId="6">
    <w:name w:val="Текст6"/>
    <w:basedOn w:val="a"/>
    <w:rsid w:val="00610AE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96D8-108A-4A46-99C3-2C87FC27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7652</TotalTime>
  <Pages>7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Усачева</dc:creator>
  <cp:keywords/>
  <dc:description/>
  <cp:lastModifiedBy>Татьяна В. Бабешко</cp:lastModifiedBy>
  <cp:revision>387</cp:revision>
  <cp:lastPrinted>2023-03-01T09:11:00Z</cp:lastPrinted>
  <dcterms:created xsi:type="dcterms:W3CDTF">2014-08-04T07:59:00Z</dcterms:created>
  <dcterms:modified xsi:type="dcterms:W3CDTF">2025-12-23T06:29:00Z</dcterms:modified>
</cp:coreProperties>
</file>